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DFBF" w14:textId="77777777" w:rsidR="000913F4" w:rsidRPr="000A4568" w:rsidRDefault="000913F4" w:rsidP="00281A6B">
      <w:pPr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0" wp14:anchorId="550D09F0" wp14:editId="704312A7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330000" cy="1472400"/>
            <wp:effectExtent l="0" t="0" r="3810" b="0"/>
            <wp:wrapNone/>
            <wp:docPr id="2" name="Obraz 2" descr="C:\Users\jf222062\AppData\Local\Microsoft\Windows\INetCache\Content.Word\malek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f222062\AppData\Local\Microsoft\Windows\INetCache\Content.Word\malekro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A6B" w:rsidRPr="000A4568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Program </w:t>
      </w:r>
      <w:r w:rsidR="001553A2" w:rsidRPr="000A4568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profilaktyczno-edukacyjny</w:t>
      </w:r>
      <w:r w:rsidR="00914CF4" w:rsidRPr="000A4568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5D482E5" w14:textId="77777777" w:rsidR="00314B9E" w:rsidRPr="000A4568" w:rsidRDefault="00914CF4" w:rsidP="00281A6B">
      <w:pPr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A4568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„7 kroków”</w:t>
      </w:r>
    </w:p>
    <w:p w14:paraId="34AE633C" w14:textId="77777777" w:rsidR="001553A2" w:rsidRPr="000A4568" w:rsidRDefault="001553A2" w:rsidP="00281A6B">
      <w:pPr>
        <w:rPr>
          <w:rFonts w:ascii="Times New Roman" w:hAnsi="Times New Roman" w:cs="Times New Roman"/>
          <w:sz w:val="24"/>
          <w:szCs w:val="24"/>
        </w:rPr>
      </w:pPr>
    </w:p>
    <w:p w14:paraId="2121B8AF" w14:textId="77777777" w:rsidR="000913F4" w:rsidRPr="000A4568" w:rsidRDefault="000913F4" w:rsidP="000913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B6DAC8" w14:textId="77777777" w:rsidR="000913F4" w:rsidRPr="000A4568" w:rsidRDefault="000913F4" w:rsidP="000913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5B5559" w14:textId="3923B092" w:rsidR="00FB4903" w:rsidRPr="000A4568" w:rsidRDefault="00FB4903" w:rsidP="00E13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Nałęczowie</w:t>
      </w:r>
      <w:r w:rsidRPr="000A4568">
        <w:rPr>
          <w:rFonts w:ascii="Times New Roman" w:hAnsi="Times New Roman" w:cs="Times New Roman"/>
          <w:sz w:val="24"/>
          <w:szCs w:val="24"/>
        </w:rPr>
        <w:t xml:space="preserve"> zaprasza mieszkańców Gminy Nałęczów na c</w:t>
      </w:r>
      <w:r w:rsidR="001C5EF8" w:rsidRPr="000A4568">
        <w:rPr>
          <w:rFonts w:ascii="Times New Roman" w:hAnsi="Times New Roman" w:cs="Times New Roman"/>
          <w:sz w:val="24"/>
          <w:szCs w:val="24"/>
        </w:rPr>
        <w:t>ykl siedmiu cotygodniowych warsztatów profilaktyczno-edukacyjnych mających</w:t>
      </w:r>
      <w:r w:rsidR="00E13524">
        <w:rPr>
          <w:rFonts w:ascii="Times New Roman" w:hAnsi="Times New Roman" w:cs="Times New Roman"/>
          <w:sz w:val="24"/>
          <w:szCs w:val="24"/>
        </w:rPr>
        <w:t xml:space="preserve"> </w:t>
      </w:r>
      <w:r w:rsidR="001C5EF8" w:rsidRPr="000A4568">
        <w:rPr>
          <w:rFonts w:ascii="Times New Roman" w:hAnsi="Times New Roman" w:cs="Times New Roman"/>
          <w:sz w:val="24"/>
          <w:szCs w:val="24"/>
        </w:rPr>
        <w:t>na celu dostarczenie wiedzy o substancjach uzależniających oraz zagrożeniach związanych</w:t>
      </w:r>
      <w:r w:rsidR="00E13524">
        <w:rPr>
          <w:rFonts w:ascii="Times New Roman" w:hAnsi="Times New Roman" w:cs="Times New Roman"/>
          <w:sz w:val="24"/>
          <w:szCs w:val="24"/>
        </w:rPr>
        <w:t xml:space="preserve"> 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z ich używaniem oraz wskazanie możliwości unikania tych zagrożeń i sposobów radzenia sobie z nimi. Równocześnie celem </w:t>
      </w:r>
      <w:r w:rsidRPr="000A4568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1C5EF8" w:rsidRPr="000A4568">
        <w:rPr>
          <w:rFonts w:ascii="Times New Roman" w:hAnsi="Times New Roman" w:cs="Times New Roman"/>
          <w:sz w:val="24"/>
          <w:szCs w:val="24"/>
        </w:rPr>
        <w:t>jest pokazanie perspektyw zdrowego życia i drogi do satysfakcji osobistych bez sięgania po substancje psychoaktywne</w:t>
      </w:r>
      <w:r w:rsidRPr="000A4568">
        <w:rPr>
          <w:rFonts w:ascii="Times New Roman" w:hAnsi="Times New Roman" w:cs="Times New Roman"/>
          <w:sz w:val="24"/>
          <w:szCs w:val="24"/>
        </w:rPr>
        <w:t>, jak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 również wytrenowanie ważnych umiejętności m.in. konstruktywnych </w:t>
      </w:r>
      <w:proofErr w:type="spellStart"/>
      <w:r w:rsidR="001C5EF8" w:rsidRPr="000A456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C5EF8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E135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w kontaktach z innymi ludźmi, mówienia NIE czyli umiejętności odmawiania. </w:t>
      </w:r>
    </w:p>
    <w:p w14:paraId="1346D160" w14:textId="6C1816CA" w:rsidR="001C5EF8" w:rsidRPr="000A4568" w:rsidRDefault="001C5EF8" w:rsidP="001C5E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sz w:val="24"/>
          <w:szCs w:val="24"/>
        </w:rPr>
        <w:t xml:space="preserve">Zajęcia dostosowane są do grup wiekowych. W każdą środę zapraszamy </w:t>
      </w:r>
      <w:r w:rsidRPr="000A456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osoby dorosłe</w:t>
      </w:r>
      <w:r w:rsidRPr="000A456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0A4568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A456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9:00-12:00 (1 grupa) 12:00-15:00 (2 grupa)</w:t>
      </w:r>
      <w:r w:rsidRPr="000A456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0A4568">
        <w:rPr>
          <w:rFonts w:ascii="Times New Roman" w:hAnsi="Times New Roman" w:cs="Times New Roman"/>
          <w:sz w:val="24"/>
          <w:szCs w:val="24"/>
        </w:rPr>
        <w:t xml:space="preserve">i </w:t>
      </w:r>
      <w:r w:rsidRPr="000A4568">
        <w:rPr>
          <w:rFonts w:ascii="Times New Roman" w:hAnsi="Times New Roman" w:cs="Times New Roman"/>
          <w:b/>
          <w:color w:val="FFC000"/>
          <w:sz w:val="24"/>
          <w:szCs w:val="24"/>
        </w:rPr>
        <w:t>dzieci</w:t>
      </w:r>
      <w:r w:rsidR="001F7E23" w:rsidRPr="000A456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w wieku 7-12 lat</w:t>
      </w:r>
      <w:r w:rsidRPr="000A4568">
        <w:rPr>
          <w:rFonts w:ascii="Times New Roman" w:hAnsi="Times New Roman" w:cs="Times New Roman"/>
          <w:sz w:val="24"/>
          <w:szCs w:val="24"/>
        </w:rPr>
        <w:t xml:space="preserve"> w godzinach </w:t>
      </w:r>
      <w:r w:rsidRPr="000A4568">
        <w:rPr>
          <w:rFonts w:ascii="Times New Roman" w:hAnsi="Times New Roman" w:cs="Times New Roman"/>
          <w:b/>
          <w:color w:val="FFC000"/>
          <w:sz w:val="24"/>
          <w:szCs w:val="24"/>
        </w:rPr>
        <w:t>15:00-17:00</w:t>
      </w:r>
      <w:r w:rsidRPr="000A4568">
        <w:rPr>
          <w:rFonts w:ascii="Times New Roman" w:hAnsi="Times New Roman" w:cs="Times New Roman"/>
          <w:sz w:val="24"/>
          <w:szCs w:val="24"/>
        </w:rPr>
        <w:t xml:space="preserve">. Zajęcia będą się odbywały w </w:t>
      </w:r>
      <w:r w:rsidR="00FB4903" w:rsidRPr="000A4568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0A4568">
        <w:rPr>
          <w:rFonts w:ascii="Times New Roman" w:hAnsi="Times New Roman" w:cs="Times New Roman"/>
          <w:sz w:val="24"/>
          <w:szCs w:val="24"/>
        </w:rPr>
        <w:t xml:space="preserve">Świetlicy </w:t>
      </w:r>
      <w:r w:rsidR="00FB4903" w:rsidRPr="000A4568">
        <w:rPr>
          <w:rFonts w:ascii="Times New Roman" w:hAnsi="Times New Roman" w:cs="Times New Roman"/>
          <w:sz w:val="24"/>
          <w:szCs w:val="24"/>
        </w:rPr>
        <w:t xml:space="preserve">Środowiskowej </w:t>
      </w:r>
      <w:r w:rsidRPr="000A4568">
        <w:rPr>
          <w:rFonts w:ascii="Times New Roman" w:hAnsi="Times New Roman" w:cs="Times New Roman"/>
          <w:sz w:val="24"/>
          <w:szCs w:val="24"/>
        </w:rPr>
        <w:t xml:space="preserve"> „Dziecięca Alternatywa”</w:t>
      </w:r>
      <w:r w:rsidR="00FB4903" w:rsidRPr="000A4568">
        <w:rPr>
          <w:rFonts w:ascii="Times New Roman" w:hAnsi="Times New Roman" w:cs="Times New Roman"/>
          <w:sz w:val="24"/>
          <w:szCs w:val="24"/>
        </w:rPr>
        <w:t xml:space="preserve"> w Nałęczowie, </w:t>
      </w:r>
      <w:r w:rsidR="007478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4903" w:rsidRPr="000A456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FB4903" w:rsidRPr="000A4568">
        <w:rPr>
          <w:rFonts w:ascii="Times New Roman" w:hAnsi="Times New Roman" w:cs="Times New Roman"/>
          <w:sz w:val="24"/>
          <w:szCs w:val="24"/>
        </w:rPr>
        <w:t>Głębocznica</w:t>
      </w:r>
      <w:proofErr w:type="spellEnd"/>
      <w:r w:rsidR="00FB4903" w:rsidRPr="000A4568">
        <w:rPr>
          <w:rFonts w:ascii="Times New Roman" w:hAnsi="Times New Roman" w:cs="Times New Roman"/>
          <w:sz w:val="24"/>
          <w:szCs w:val="24"/>
        </w:rPr>
        <w:t xml:space="preserve"> 23a.</w:t>
      </w:r>
    </w:p>
    <w:p w14:paraId="562A4231" w14:textId="7DE10F72" w:rsidR="00281A6B" w:rsidRPr="000A4568" w:rsidRDefault="00281A6B" w:rsidP="00FC19B4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568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</w:t>
      </w:r>
      <w:r w:rsidR="00FB4903" w:rsidRPr="000A45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WARSZTATÓW</w:t>
      </w:r>
      <w:r w:rsidRPr="000A456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3A22CD" w14:textId="63B6EEA1" w:rsidR="00281A6B" w:rsidRPr="000A4568" w:rsidRDefault="00680186" w:rsidP="000913F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2F8209" wp14:editId="319C665E">
            <wp:extent cx="300673" cy="374015"/>
            <wp:effectExtent l="1270" t="0" r="5715" b="5715"/>
            <wp:docPr id="14" name="Obraz 14" descr="C:\Users\jf22206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f22206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606" cy="37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657" w:rsidRPr="000A4568">
        <w:rPr>
          <w:rFonts w:ascii="Times New Roman" w:hAnsi="Times New Roman" w:cs="Times New Roman"/>
          <w:sz w:val="24"/>
          <w:szCs w:val="24"/>
        </w:rPr>
        <w:t xml:space="preserve"> 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8.11.2023- </w:t>
      </w:r>
      <w:r w:rsidR="00281A6B" w:rsidRPr="000A456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EMOCJE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 trening kompetencji psychospołecznych, sposoby wyrażania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siebie </w:t>
      </w:r>
      <w:r w:rsidR="00E13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1A6B" w:rsidRPr="000A4568">
        <w:rPr>
          <w:rFonts w:ascii="Times New Roman" w:hAnsi="Times New Roman" w:cs="Times New Roman"/>
          <w:sz w:val="24"/>
          <w:szCs w:val="24"/>
        </w:rPr>
        <w:t>i współodczuwania</w:t>
      </w:r>
    </w:p>
    <w:p w14:paraId="0755D384" w14:textId="77777777" w:rsidR="00281A6B" w:rsidRPr="000A4568" w:rsidRDefault="00CD468E" w:rsidP="00FC19B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0FE87B" wp14:editId="7556A9B2">
            <wp:extent cx="342265" cy="392747"/>
            <wp:effectExtent l="0" t="6032" r="0" b="0"/>
            <wp:docPr id="7" name="Obraz 7" descr="C:\Users\jf222062\Desktop\zielona st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f222062\Desktop\zielona sto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824" cy="3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68">
        <w:rPr>
          <w:rFonts w:ascii="Times New Roman" w:hAnsi="Times New Roman" w:cs="Times New Roman"/>
          <w:sz w:val="24"/>
          <w:szCs w:val="24"/>
        </w:rPr>
        <w:t xml:space="preserve">  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15.11.2023- </w:t>
      </w:r>
      <w:r w:rsidR="00281A6B" w:rsidRPr="000A4568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KOMUMIKACJA BEZ PRZEMOCY</w:t>
      </w:r>
      <w:r w:rsidR="00281A6B" w:rsidRPr="000A456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>trening umiejętności społecznych</w:t>
      </w:r>
    </w:p>
    <w:p w14:paraId="02A0158C" w14:textId="77777777" w:rsidR="00281A6B" w:rsidRPr="000A4568" w:rsidRDefault="003076EF" w:rsidP="00FC19B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B90AE7" wp14:editId="0DE3EF80">
            <wp:extent cx="276225" cy="392430"/>
            <wp:effectExtent l="0" t="952" r="8572" b="8573"/>
            <wp:docPr id="9" name="Obraz 9" descr="C:\Users\jf222062\Desktop\czarna st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f222062\Desktop\czarna sto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2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68">
        <w:rPr>
          <w:rFonts w:ascii="Times New Roman" w:hAnsi="Times New Roman" w:cs="Times New Roman"/>
          <w:sz w:val="24"/>
          <w:szCs w:val="24"/>
        </w:rPr>
        <w:t xml:space="preserve"> 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22.11.2023- </w:t>
      </w:r>
      <w:r w:rsidR="00281A6B" w:rsidRPr="000A4568">
        <w:rPr>
          <w:rFonts w:ascii="Times New Roman" w:hAnsi="Times New Roman" w:cs="Times New Roman"/>
          <w:b/>
          <w:sz w:val="24"/>
          <w:szCs w:val="24"/>
        </w:rPr>
        <w:t>JAK MÓWIĆ „NIE”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 techniki wspomagające asertywność</w:t>
      </w:r>
    </w:p>
    <w:p w14:paraId="52673DE0" w14:textId="4AB525F1" w:rsidR="00281A6B" w:rsidRPr="000A4568" w:rsidRDefault="00A60657" w:rsidP="00FC19B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67C216" wp14:editId="338DB5DC">
            <wp:extent cx="312420" cy="426720"/>
            <wp:effectExtent l="0" t="0" r="0" b="0"/>
            <wp:docPr id="15" name="Obraz 15" descr="C:\Users\jf222062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f222062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 </w:t>
      </w:r>
      <w:r w:rsidR="00281A6B" w:rsidRPr="000A4568">
        <w:rPr>
          <w:rFonts w:ascii="Times New Roman" w:hAnsi="Times New Roman" w:cs="Times New Roman"/>
          <w:sz w:val="24"/>
          <w:szCs w:val="24"/>
        </w:rPr>
        <w:t>29.11.2023-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WOLNOŚĆ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 zajęcia </w:t>
      </w:r>
      <w:r w:rsidR="00FB4903" w:rsidRPr="000A4568">
        <w:rPr>
          <w:rFonts w:ascii="Times New Roman" w:hAnsi="Times New Roman" w:cs="Times New Roman"/>
          <w:sz w:val="24"/>
          <w:szCs w:val="24"/>
        </w:rPr>
        <w:t>profilaktyczne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, rozmowy na temat zagrożeń związanych </w:t>
      </w:r>
      <w:r w:rsidR="00E13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1A6B" w:rsidRPr="000A4568">
        <w:rPr>
          <w:rFonts w:ascii="Times New Roman" w:hAnsi="Times New Roman" w:cs="Times New Roman"/>
          <w:sz w:val="24"/>
          <w:szCs w:val="24"/>
        </w:rPr>
        <w:t>z substancjami psychoaktywnymi</w:t>
      </w:r>
    </w:p>
    <w:p w14:paraId="5DBDA60C" w14:textId="77777777" w:rsidR="00281A6B" w:rsidRPr="000A4568" w:rsidRDefault="00D9709F" w:rsidP="00FC19B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869A1A" wp14:editId="6CD2C7D6">
            <wp:extent cx="294640" cy="412750"/>
            <wp:effectExtent l="0" t="1905" r="8255" b="8255"/>
            <wp:docPr id="13" name="Obraz 13" descr="C:\Users\jf222062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jf222062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64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890" w:rsidRPr="000A4568">
        <w:rPr>
          <w:rFonts w:ascii="Times New Roman" w:hAnsi="Times New Roman" w:cs="Times New Roman"/>
          <w:sz w:val="24"/>
          <w:szCs w:val="24"/>
        </w:rPr>
        <w:t xml:space="preserve">  </w:t>
      </w:r>
      <w:r w:rsidR="003076EF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6.12.2023- 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DBAĆ O MIŁOŚĆ (ZDROWIE I ŻYCIE)</w:t>
      </w:r>
      <w:r w:rsidR="00281A6B" w:rsidRPr="000A4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>kształtowanie postaw wrażliwości moralnej, społecznej i odpowiedzialności za własne życie i zdrowie</w:t>
      </w:r>
    </w:p>
    <w:p w14:paraId="4F980BE0" w14:textId="75B5BCB0" w:rsidR="00281A6B" w:rsidRPr="000A4568" w:rsidRDefault="000B2F62" w:rsidP="00FC19B4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94843" wp14:editId="2F66255B">
            <wp:extent cx="248920" cy="412432"/>
            <wp:effectExtent l="0" t="5398" r="0" b="0"/>
            <wp:docPr id="4" name="Obraz 4" descr="C:\Users\jf222062\Desktop\czerwona st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f222062\Desktop\czerwona sto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594" cy="4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68">
        <w:rPr>
          <w:rFonts w:ascii="Times New Roman" w:hAnsi="Times New Roman" w:cs="Times New Roman"/>
          <w:sz w:val="24"/>
          <w:szCs w:val="24"/>
        </w:rPr>
        <w:t xml:space="preserve"> 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sz w:val="24"/>
          <w:szCs w:val="24"/>
        </w:rPr>
        <w:t xml:space="preserve">13.12.2023- 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281A6B" w:rsidRPr="000A4568">
        <w:rPr>
          <w:rFonts w:ascii="Times New Roman" w:hAnsi="Times New Roman" w:cs="Times New Roman"/>
          <w:b/>
          <w:color w:val="FF0000"/>
          <w:sz w:val="24"/>
          <w:szCs w:val="24"/>
        </w:rPr>
        <w:t>UZALEŻNIENIE</w:t>
      </w:r>
      <w:r w:rsidR="00FC19B4" w:rsidRPr="000A4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19B4" w:rsidRPr="000A4568">
        <w:rPr>
          <w:rFonts w:ascii="Times New Roman" w:hAnsi="Times New Roman" w:cs="Times New Roman"/>
          <w:sz w:val="24"/>
          <w:szCs w:val="24"/>
        </w:rPr>
        <w:t xml:space="preserve">zajęcia </w:t>
      </w:r>
      <w:r w:rsidR="00FB4903" w:rsidRPr="000A4568">
        <w:rPr>
          <w:rFonts w:ascii="Times New Roman" w:hAnsi="Times New Roman" w:cs="Times New Roman"/>
          <w:sz w:val="24"/>
          <w:szCs w:val="24"/>
        </w:rPr>
        <w:t>profilaktyczne</w:t>
      </w:r>
    </w:p>
    <w:p w14:paraId="5364A55E" w14:textId="7EE59F7A" w:rsidR="00C5324C" w:rsidRDefault="00CD468E" w:rsidP="00FB4903">
      <w:pPr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B3E700" wp14:editId="15471CDD">
            <wp:extent cx="256986" cy="393065"/>
            <wp:effectExtent l="7937" t="0" r="0" b="0"/>
            <wp:docPr id="10" name="Obraz 10" descr="C:\Users\jf222062\Desktop\stopa niebi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f222062\Desktop\stopa niebies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986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62" w:rsidRPr="000A4568">
        <w:rPr>
          <w:rFonts w:ascii="Times New Roman" w:hAnsi="Times New Roman" w:cs="Times New Roman"/>
          <w:sz w:val="24"/>
          <w:szCs w:val="24"/>
        </w:rPr>
        <w:t xml:space="preserve">   </w:t>
      </w:r>
      <w:r w:rsidR="002328CA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FC19B4" w:rsidRPr="000A4568">
        <w:rPr>
          <w:rFonts w:ascii="Times New Roman" w:hAnsi="Times New Roman" w:cs="Times New Roman"/>
          <w:sz w:val="24"/>
          <w:szCs w:val="24"/>
        </w:rPr>
        <w:t xml:space="preserve">20.12.2023- </w:t>
      </w:r>
      <w:r w:rsidR="001C5EF8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FC19B4" w:rsidRPr="000A456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PUŁAPKI SAMOTNOŚCI</w:t>
      </w:r>
      <w:r w:rsidR="00FC19B4" w:rsidRPr="000A456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FC19B4" w:rsidRPr="000A4568">
        <w:rPr>
          <w:rFonts w:ascii="Times New Roman" w:hAnsi="Times New Roman" w:cs="Times New Roman"/>
          <w:sz w:val="24"/>
          <w:szCs w:val="24"/>
        </w:rPr>
        <w:t>trening funkcji poznawczych</w:t>
      </w:r>
      <w:r w:rsidR="00313CEF" w:rsidRPr="000A4568">
        <w:rPr>
          <w:rFonts w:ascii="Times New Roman" w:hAnsi="Times New Roman" w:cs="Times New Roman"/>
          <w:sz w:val="24"/>
          <w:szCs w:val="24"/>
        </w:rPr>
        <w:t>, uważności</w:t>
      </w:r>
      <w:r w:rsidR="00FC19B4" w:rsidRPr="000A4568">
        <w:rPr>
          <w:rFonts w:ascii="Times New Roman" w:hAnsi="Times New Roman" w:cs="Times New Roman"/>
          <w:sz w:val="24"/>
          <w:szCs w:val="24"/>
        </w:rPr>
        <w:t xml:space="preserve"> </w:t>
      </w:r>
      <w:r w:rsidR="00313CEF" w:rsidRPr="000A4568">
        <w:rPr>
          <w:rFonts w:ascii="Times New Roman" w:hAnsi="Times New Roman" w:cs="Times New Roman"/>
          <w:sz w:val="24"/>
          <w:szCs w:val="24"/>
        </w:rPr>
        <w:br/>
      </w:r>
      <w:r w:rsidR="00FC19B4" w:rsidRPr="000A4568">
        <w:rPr>
          <w:rFonts w:ascii="Times New Roman" w:hAnsi="Times New Roman" w:cs="Times New Roman"/>
          <w:sz w:val="24"/>
          <w:szCs w:val="24"/>
        </w:rPr>
        <w:t xml:space="preserve">i umiejętności społecznych przy </w:t>
      </w:r>
      <w:r w:rsidR="00313CEF" w:rsidRPr="000A4568">
        <w:rPr>
          <w:rFonts w:ascii="Times New Roman" w:hAnsi="Times New Roman" w:cs="Times New Roman"/>
          <w:sz w:val="24"/>
          <w:szCs w:val="24"/>
        </w:rPr>
        <w:t xml:space="preserve">zagrożeniach uzależnień </w:t>
      </w:r>
      <w:r w:rsidR="00FC19B4" w:rsidRPr="000A4568">
        <w:rPr>
          <w:rFonts w:ascii="Times New Roman" w:hAnsi="Times New Roman" w:cs="Times New Roman"/>
          <w:sz w:val="24"/>
          <w:szCs w:val="24"/>
        </w:rPr>
        <w:t>behawioralnych</w:t>
      </w:r>
    </w:p>
    <w:p w14:paraId="61F51B5B" w14:textId="6335C4D1" w:rsidR="00E74609" w:rsidRPr="000A4568" w:rsidRDefault="00E74609" w:rsidP="00E1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sz w:val="24"/>
          <w:szCs w:val="24"/>
        </w:rPr>
        <w:t xml:space="preserve">Uczestnictwo w warsztatach możliwe jest po wcześniejszym zgłoszeniu na poniższe numery telefonów: </w:t>
      </w:r>
    </w:p>
    <w:p w14:paraId="3C635935" w14:textId="5C2F7698" w:rsidR="00E74609" w:rsidRPr="000A4568" w:rsidRDefault="00E74609" w:rsidP="00E1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24">
        <w:rPr>
          <w:rFonts w:ascii="Times New Roman" w:hAnsi="Times New Roman" w:cs="Times New Roman"/>
          <w:i/>
          <w:iCs/>
          <w:sz w:val="24"/>
          <w:szCs w:val="24"/>
        </w:rPr>
        <w:t>Pani Agnieszka Mazurek</w:t>
      </w:r>
      <w:r w:rsidRPr="000A4568">
        <w:rPr>
          <w:rFonts w:ascii="Times New Roman" w:hAnsi="Times New Roman" w:cs="Times New Roman"/>
          <w:sz w:val="24"/>
          <w:szCs w:val="24"/>
        </w:rPr>
        <w:t xml:space="preserve"> –</w:t>
      </w:r>
      <w:r w:rsidR="00E13524">
        <w:rPr>
          <w:rFonts w:ascii="Times New Roman" w:hAnsi="Times New Roman" w:cs="Times New Roman"/>
          <w:sz w:val="24"/>
          <w:szCs w:val="24"/>
        </w:rPr>
        <w:t xml:space="preserve"> </w:t>
      </w:r>
      <w:r w:rsidRPr="000A4568">
        <w:rPr>
          <w:rFonts w:ascii="Times New Roman" w:hAnsi="Times New Roman" w:cs="Times New Roman"/>
          <w:sz w:val="24"/>
          <w:szCs w:val="24"/>
        </w:rPr>
        <w:t xml:space="preserve">przyjmuje zapisy dzieci w wieku 7-12 lat </w:t>
      </w:r>
      <w:r w:rsidR="00F77050" w:rsidRPr="000A4568">
        <w:rPr>
          <w:rFonts w:ascii="Times New Roman" w:hAnsi="Times New Roman" w:cs="Times New Roman"/>
          <w:sz w:val="24"/>
          <w:szCs w:val="24"/>
        </w:rPr>
        <w:t>pod numerem telefonu</w:t>
      </w:r>
      <w:r w:rsidR="00B93C9B">
        <w:rPr>
          <w:rFonts w:ascii="Times New Roman" w:hAnsi="Times New Roman" w:cs="Times New Roman"/>
          <w:sz w:val="24"/>
          <w:szCs w:val="24"/>
        </w:rPr>
        <w:t xml:space="preserve"> </w:t>
      </w:r>
      <w:r w:rsidR="00873EBF">
        <w:rPr>
          <w:rFonts w:ascii="Times New Roman" w:hAnsi="Times New Roman" w:cs="Times New Roman"/>
          <w:sz w:val="24"/>
          <w:szCs w:val="24"/>
        </w:rPr>
        <w:t xml:space="preserve">780 003 340 </w:t>
      </w:r>
      <w:r w:rsidRPr="000A4568">
        <w:rPr>
          <w:rFonts w:ascii="Times New Roman" w:hAnsi="Times New Roman" w:cs="Times New Roman"/>
          <w:sz w:val="24"/>
          <w:szCs w:val="24"/>
        </w:rPr>
        <w:t xml:space="preserve">od poniedziałku do piątku w godz. </w:t>
      </w:r>
      <w:r w:rsidRPr="00D966DC">
        <w:rPr>
          <w:rFonts w:ascii="Times New Roman" w:hAnsi="Times New Roman" w:cs="Times New Roman"/>
          <w:sz w:val="24"/>
          <w:szCs w:val="24"/>
        </w:rPr>
        <w:t>11.00-19.00</w:t>
      </w:r>
    </w:p>
    <w:p w14:paraId="20C1BAF3" w14:textId="584FBE10" w:rsidR="00E74609" w:rsidRDefault="00E74609" w:rsidP="00E1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24">
        <w:rPr>
          <w:rFonts w:ascii="Times New Roman" w:hAnsi="Times New Roman" w:cs="Times New Roman"/>
          <w:i/>
          <w:iCs/>
          <w:sz w:val="24"/>
          <w:szCs w:val="24"/>
        </w:rPr>
        <w:t>Pani Anna Pękala-Szymczyk</w:t>
      </w:r>
      <w:r w:rsidRPr="000A4568">
        <w:rPr>
          <w:rFonts w:ascii="Times New Roman" w:hAnsi="Times New Roman" w:cs="Times New Roman"/>
          <w:sz w:val="24"/>
          <w:szCs w:val="24"/>
        </w:rPr>
        <w:t xml:space="preserve"> - przyjmuje zapisy osób dorosłych </w:t>
      </w:r>
      <w:r w:rsidR="00F77050" w:rsidRPr="000A4568">
        <w:rPr>
          <w:rFonts w:ascii="Times New Roman" w:hAnsi="Times New Roman" w:cs="Times New Roman"/>
          <w:sz w:val="24"/>
          <w:szCs w:val="24"/>
        </w:rPr>
        <w:t xml:space="preserve">pod numerem telefonu </w:t>
      </w:r>
      <w:r w:rsidR="00B93C9B">
        <w:rPr>
          <w:rFonts w:ascii="Times New Roman" w:hAnsi="Times New Roman" w:cs="Times New Roman"/>
          <w:sz w:val="24"/>
          <w:szCs w:val="24"/>
        </w:rPr>
        <w:t xml:space="preserve">885 153 555 </w:t>
      </w:r>
      <w:r w:rsidRPr="000A4568">
        <w:rPr>
          <w:rFonts w:ascii="Times New Roman" w:hAnsi="Times New Roman" w:cs="Times New Roman"/>
          <w:sz w:val="24"/>
          <w:szCs w:val="24"/>
        </w:rPr>
        <w:t>od poniedziałku do piątku w godz. 7.30-15.30.</w:t>
      </w:r>
    </w:p>
    <w:p w14:paraId="4BC774C3" w14:textId="77777777" w:rsidR="00E13524" w:rsidRPr="000A4568" w:rsidRDefault="00E13524" w:rsidP="00E1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8D8AB" w14:textId="587AF9DE" w:rsidR="0045398E" w:rsidRPr="000A4568" w:rsidRDefault="00DF5EC3" w:rsidP="00E13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68">
        <w:rPr>
          <w:rFonts w:ascii="Times New Roman" w:hAnsi="Times New Roman" w:cs="Times New Roman"/>
          <w:sz w:val="24"/>
          <w:szCs w:val="24"/>
        </w:rPr>
        <w:t>Ilość miejsc ograniczona, decyduje kolejność zgłoszeń.</w:t>
      </w:r>
    </w:p>
    <w:sectPr w:rsidR="0045398E" w:rsidRPr="000A4568" w:rsidSect="00E13524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0143"/>
    <w:multiLevelType w:val="hybridMultilevel"/>
    <w:tmpl w:val="15A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6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F4"/>
    <w:rsid w:val="00077B54"/>
    <w:rsid w:val="00080890"/>
    <w:rsid w:val="000913F4"/>
    <w:rsid w:val="000A4568"/>
    <w:rsid w:val="000B2F62"/>
    <w:rsid w:val="000C68D4"/>
    <w:rsid w:val="001553A2"/>
    <w:rsid w:val="001C5EF8"/>
    <w:rsid w:val="001F7E23"/>
    <w:rsid w:val="002328CA"/>
    <w:rsid w:val="00245E89"/>
    <w:rsid w:val="00281A6B"/>
    <w:rsid w:val="002F03F1"/>
    <w:rsid w:val="003076EF"/>
    <w:rsid w:val="00313CEF"/>
    <w:rsid w:val="00314B9E"/>
    <w:rsid w:val="003A540A"/>
    <w:rsid w:val="00435AA7"/>
    <w:rsid w:val="0045398E"/>
    <w:rsid w:val="004A7084"/>
    <w:rsid w:val="005129DF"/>
    <w:rsid w:val="005160F4"/>
    <w:rsid w:val="00533752"/>
    <w:rsid w:val="00572222"/>
    <w:rsid w:val="005A6C22"/>
    <w:rsid w:val="005C3418"/>
    <w:rsid w:val="00645DB1"/>
    <w:rsid w:val="00680186"/>
    <w:rsid w:val="00747874"/>
    <w:rsid w:val="007700F8"/>
    <w:rsid w:val="00873EBF"/>
    <w:rsid w:val="00914CF4"/>
    <w:rsid w:val="009D6EB4"/>
    <w:rsid w:val="00A60657"/>
    <w:rsid w:val="00AD5813"/>
    <w:rsid w:val="00B93C9B"/>
    <w:rsid w:val="00C5324C"/>
    <w:rsid w:val="00C539BA"/>
    <w:rsid w:val="00C673FF"/>
    <w:rsid w:val="00CD468E"/>
    <w:rsid w:val="00D966DC"/>
    <w:rsid w:val="00D9709F"/>
    <w:rsid w:val="00DF5EC3"/>
    <w:rsid w:val="00E13524"/>
    <w:rsid w:val="00E74609"/>
    <w:rsid w:val="00EC5103"/>
    <w:rsid w:val="00ED4943"/>
    <w:rsid w:val="00ED4A3B"/>
    <w:rsid w:val="00F77050"/>
    <w:rsid w:val="00FB4903"/>
    <w:rsid w:val="00FC19B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E2F"/>
  <w15:chartTrackingRefBased/>
  <w15:docId w15:val="{62E114F5-FD31-45BA-B2EE-C31C3F3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Joanna</dc:creator>
  <cp:keywords/>
  <dc:description/>
  <cp:lastModifiedBy>user3</cp:lastModifiedBy>
  <cp:revision>22</cp:revision>
  <cp:lastPrinted>2023-10-27T09:08:00Z</cp:lastPrinted>
  <dcterms:created xsi:type="dcterms:W3CDTF">2023-10-26T11:59:00Z</dcterms:created>
  <dcterms:modified xsi:type="dcterms:W3CDTF">2023-10-27T10:22:00Z</dcterms:modified>
</cp:coreProperties>
</file>